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B22466C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54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6E75A4" w:rsidRPr="006E75A4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6E75A4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92814E4" w14:textId="77777777" w:rsidR="00741752" w:rsidRPr="00741752" w:rsidRDefault="00741752" w:rsidP="00741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17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979D163" w14:textId="4EB6B501" w:rsidR="008610CA" w:rsidRPr="00741752" w:rsidRDefault="00407292" w:rsidP="00741752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5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6E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8277087"/>
      <w:r w:rsidR="00A545C5">
        <w:rPr>
          <w:rFonts w:ascii="Times New Roman" w:hAnsi="Times New Roman" w:cs="Times New Roman"/>
          <w:sz w:val="24"/>
          <w:szCs w:val="24"/>
        </w:rPr>
        <w:t>o</w:t>
      </w:r>
      <w:r w:rsid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A545C5">
        <w:rPr>
          <w:rFonts w:ascii="Times New Roman" w:hAnsi="Times New Roman" w:cs="Times New Roman"/>
          <w:sz w:val="24"/>
          <w:szCs w:val="24"/>
        </w:rPr>
        <w:t>convite do</w:t>
      </w:r>
      <w:r w:rsidR="00A545C5" w:rsidRPr="00A545C5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A545C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1" w:name="_Hlk198205413"/>
      <w:r w:rsidR="00A545C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6E75A4">
        <w:rPr>
          <w:rFonts w:ascii="Times New Roman" w:hAnsi="Times New Roman" w:cs="Times New Roman"/>
          <w:sz w:val="24"/>
          <w:szCs w:val="24"/>
        </w:rPr>
        <w:t>d</w:t>
      </w:r>
      <w:r w:rsidR="00174F4F">
        <w:rPr>
          <w:rFonts w:ascii="Times New Roman" w:hAnsi="Times New Roman" w:cs="Times New Roman"/>
          <w:sz w:val="24"/>
          <w:szCs w:val="24"/>
        </w:rPr>
        <w:t>a</w:t>
      </w:r>
      <w:r w:rsidR="00A545C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sz w:val="24"/>
          <w:szCs w:val="24"/>
        </w:rPr>
        <w:t>Enfermagem</w:t>
      </w:r>
      <w:bookmarkEnd w:id="1"/>
      <w:r w:rsidR="00A545C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Start w:id="2" w:name="_Hlk198276586"/>
      <w:bookmarkStart w:id="3" w:name="_Hlk197426176"/>
      <w:bookmarkEnd w:id="0"/>
    </w:p>
    <w:p w14:paraId="78E0D2C0" w14:textId="66587A6E" w:rsidR="008610CA" w:rsidRPr="00741752" w:rsidRDefault="00A545C5" w:rsidP="00581A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98276642"/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4F8" w:rsidRPr="007B14F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7B14F8" w:rsidRPr="007B14F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1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bookmarkStart w:id="5" w:name="_Hlk198205549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</w:t>
      </w:r>
      <w:bookmarkEnd w:id="5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7B1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91377-ENF</w:t>
      </w:r>
      <w:bookmarkEnd w:id="3"/>
      <w:r w:rsidR="00434E8C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sobre “</w:t>
      </w:r>
      <w:r w:rsidR="006E75A4">
        <w:rPr>
          <w:rFonts w:ascii="Times New Roman" w:hAnsi="Times New Roman" w:cs="Times New Roman"/>
          <w:i w:val="0"/>
          <w:iCs w:val="0"/>
          <w:sz w:val="24"/>
          <w:szCs w:val="24"/>
        </w:rPr>
        <w:t>Liderança”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198276721"/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para os profissionais de Enfermagem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>Naviraí/MS</w:t>
      </w:r>
      <w:bookmarkEnd w:id="6"/>
      <w:r w:rsidR="007417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2E37CA" w14:textId="6F1F1858" w:rsidR="008610CA" w:rsidRPr="00741752" w:rsidRDefault="00E1799A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828595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8" w:name="_Hlk198276927"/>
      <w:r>
        <w:rPr>
          <w:rFonts w:ascii="Times New Roman" w:hAnsi="Times New Roman" w:cs="Times New Roman"/>
          <w:i w:val="0"/>
          <w:iCs w:val="0"/>
          <w:sz w:val="24"/>
          <w:szCs w:val="24"/>
        </w:rPr>
        <w:t>Assessor Técnico Sr. Patrício Cardoso Feliz</w:t>
      </w:r>
      <w:bookmarkEnd w:id="8"/>
      <w:r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0320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cobertura fotográfica, assessorar e prestar apoio nas comemorações do mês da Enfermagem do Município de Naviraí/MS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53F51" w14:textId="3B5E9237" w:rsidR="008610CA" w:rsidRPr="00741752" w:rsidRDefault="00581AF0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</w:t>
      </w:r>
      <w:r w:rsidR="00741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>e o Assessor Técnico Sr. Patrício Cardoso Feliz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0C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 w:rsidR="00B72F9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F361C1A" w14:textId="141D4B45" w:rsidR="008610CA" w:rsidRPr="00741752" w:rsidRDefault="008610CA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1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Assessor Sr. Patrício Cardoso Feliz, a 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19 a 21 de maio de 2025.</w:t>
      </w:r>
    </w:p>
    <w:p w14:paraId="6AE2C28B" w14:textId="2775BF48" w:rsidR="008610CA" w:rsidRPr="00741752" w:rsidRDefault="005C6C91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6E7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1752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462F7E33" w:rsidR="008610CA" w:rsidRPr="00741752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6E75A4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3CC07AA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6E75A4" w:rsidRPr="006E75A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C03963" w14:textId="361C208C" w:rsidR="008610CA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1FB394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E4CD" w14:textId="77777777" w:rsidR="00581AF0" w:rsidRPr="00F702A4" w:rsidRDefault="00581AF0" w:rsidP="00581A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00B9717" w14:textId="77777777" w:rsidR="00581AF0" w:rsidRPr="00F702A4" w:rsidRDefault="00581AF0" w:rsidP="00581A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DF69067" w14:textId="70196928" w:rsidR="00387F28" w:rsidRPr="00741752" w:rsidRDefault="00581AF0" w:rsidP="00741752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87F28" w:rsidRPr="00741752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1D8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5CFE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1AF0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D5160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752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15CC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3AB1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25F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0B91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599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6008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4AFD"/>
    <w:rsid w:val="00FC67AB"/>
    <w:rsid w:val="00FC7334"/>
    <w:rsid w:val="00FC7C98"/>
    <w:rsid w:val="00FD1B52"/>
    <w:rsid w:val="00FD3C62"/>
    <w:rsid w:val="00FD56E4"/>
    <w:rsid w:val="00FD58ED"/>
    <w:rsid w:val="00FE10A9"/>
    <w:rsid w:val="00FE1711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2025-07-22T17:34:00Z</cp:lastPrinted>
  <dcterms:created xsi:type="dcterms:W3CDTF">2025-05-15T16:33:00Z</dcterms:created>
  <dcterms:modified xsi:type="dcterms:W3CDTF">2025-07-22T17:34:00Z</dcterms:modified>
</cp:coreProperties>
</file>