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A6E859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252C6717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337B9F25" w14:textId="77777777" w:rsidR="007E70E8" w:rsidRP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***** nº 82ª do *****, realizada no dia quatro de dezembro de dois mil e dezenove. </w:t>
      </w:r>
    </w:p>
    <w:p w14:paraId="2895145A" w14:textId="77777777" w:rsidR="00A375DC" w:rsidRDefault="00A33ED3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7A3A863A" w14:textId="77777777" w:rsidR="001A43EB" w:rsidRPr="0045587C" w:rsidRDefault="004D2F88" w:rsidP="00C3698B">
      <w:pPr>
        <w:spacing w:line="360" w:lineRule="auto"/>
        <w:jc w:val="both"/>
        <w:rPr>
          <w:rFonts w:cs="Times New Roman"/>
        </w:rPr>
      </w:pPr>
      <w:r>
        <w:t xml:space="preserve">Às treze horas do dia quatro de dezembro de dois mil e dezenove, na sede do ***** de ***** de ***** do *****, na ***** n. 269, ***** , reuniram-se os membros da ***** do ***** - *****, nomeados pelo ***** por meio da Decisão ***** nº 057/2017, publicada ***** em 08 de dezembro de 2017.*****. Verificação do “Quórum” *****. ***** a Presidência ***** , conselheiros presentes ***** e ***** dos ***** Paião. ***** do dia: 01. Requisição de auxílio de representação do mês de novembro/2019: *****: ***** (11) auxílios; ***** dos ***** Paião (12) auxílios; Sebastião ***** (10) auxílios; *****: Suzicléia ***** (08) auxílios;  ***** da ***** (02) auxílios; ***** da ***** (15) auxílios; ***** (07) auxílios; ***** (11) auxílios; ***** (15) auxílios; ***** dos ***** (01) auxílios; ***** (05) auxílios; ***** (03) auxílios; ***** dos ***** (15) auxílios; ***** Gonçalves (12) auxílios; ***** da ***** (05) auxílios; ***** de ***** (04)  auxílios; ***** (07) auxílios; ***** (05) auxílios; ***** (05) auxílios; ***** (10) auxílios; Antônio ***** da ***** Júnior (01) auxílio; ***** Bonifácio ***** (07) auxílios; ***** da ***** (03) auxílios. ***** pagamento dos auxílios após parecer favorável da controladoria.  02. ***** n.099/2019 – Prontuário n.965200. Solicitação de profissional de enfermagem pela isenção no pagamento das anuidades de 2015 a 2019 por motivo de doença grave. ***** a leitura, do parecer, decide-se por sobrestar o parecer e informar a requerente sobre a necessidade de comprovação dos requisitos legais para o pedido de isenção. 03. ***** n.098/2019 – Solicitação de profissional de enfermagem pela isenção no pagamento das anuidades de 2015 a 2019 por motivo de doença grave. ***** a leitura do parecer, parecer aprovado por unanimidade com a isenção no pagamento das anuidades de 2018 e 2019. ***** ciência a requerente. 04. ***** n.102/2019 – Prontuário n.348851. Solicitação de profissional de enfermagem pela isenção no pagamento da anuidade de 2019 por motivo de doença grave.  ***** a leitura do parecer, parecer aprovado por unanimidade com a isenção no pagamento da anuidade de 2019. 05. ***** n.101/2019 – Prontuário n.521051. Solicitação de profissional de enfermagem pela isenção/remissão no pagamento das anuidades de 2009 a 2019 por motivo de doença grave. ***** a leitura do parecer, parecer aprovado por unanimidade com a isenção das anuidades de 2014 a 2019. ***** ciência a requerente. 06. ***** 099/2019/***** – ***** 025/2019 e ***** 236/2019. ***** o memorando encaminhado pelo ***** contendo o memorando 091/2019 do ***** assinado pela enfermeira fiscal ***** e ***** solicitando pedido de informação sobre a divergência contida na ***** da 452ª Reunião Ordinária de Plenária do dia 21 de novembro de 2019 onde consta escrito que está mantida a penalidade de Advertência *****, sendo que lhe foi aplicado a penalidade de Advertência por escrito, é necessário chamar o feito a ordem para esclarecer que a penalidade a ser aplicada é Advertência *****, devido se tratar da segunda penalidade de Advertência. ***** a sua alegação de que foi negado cópia do processo, esclarece-se que não há pedido por escrito nos autos dirigida a presidência, portando não houve a negativa de cópia. </w:t>
      </w:r>
    </w:p>
    <w:p w14:paraId="323C4E7D" w14:textId="77777777" w:rsidR="00EE7E3B" w:rsidRPr="00E10F0D" w:rsidRDefault="00EE7E3B" w:rsidP="00C3698B">
      <w:pPr>
        <w:spacing w:line="360" w:lineRule="auto"/>
        <w:jc w:val="both"/>
        <w:rPr>
          <w:rFonts w:cs="Times New Roman"/>
        </w:rPr>
      </w:pPr>
      <w:r>
        <w:t xml:space="preserve"> ***** a mais a se tratar, às dezessete horas e trinta minutos fica encerrada a 82ª Reunião Ordinária de *****.</w:t>
      </w:r>
    </w:p>
    <w:p w14:paraId="4E9BEF25" w14:textId="77777777" w:rsidR="00EE7E3B" w:rsidRDefault="00EE7E3B" w:rsidP="00C3698B">
      <w:pPr>
        <w:spacing w:line="360" w:lineRule="auto"/>
        <w:jc w:val="both"/>
        <w:rPr>
          <w:rFonts w:cs="Times New Roman"/>
          <w:b/>
        </w:rPr>
      </w:pPr>
      <w:r/>
    </w:p>
    <w:p w14:paraId="4F324132" w14:textId="77777777" w:rsidR="00EE7E3B" w:rsidRPr="002A7E3C" w:rsidRDefault="00EE7E3B" w:rsidP="00EE7E3B">
      <w:pPr>
        <w:jc w:val="both"/>
        <w:rPr>
          <w:rFonts w:cs="Times New Roman"/>
          <w:b/>
        </w:rPr>
      </w:pPr>
      <w:r>
        <w:t xml:space="preserve">***** . ***** </w:t>
      </w:r>
    </w:p>
    <w:p w14:paraId="55FC0470" w14:textId="77777777" w:rsidR="00EE7E3B" w:rsidRPr="002A7E3C" w:rsidRDefault="00EE7E3B" w:rsidP="00EE7E3B">
      <w:pPr>
        <w:jc w:val="both"/>
        <w:rPr>
          <w:rFonts w:cs="Times New Roman"/>
          <w:b/>
        </w:rPr>
      </w:pPr>
      <w:r>
        <w:t xml:space="preserve">                  *****                                                                Secretário</w:t>
      </w:r>
    </w:p>
    <w:p w14:paraId="40431E65" w14:textId="77777777" w:rsidR="00EE7E3B" w:rsidRPr="00EE7E3B" w:rsidRDefault="00EE7E3B" w:rsidP="00EE7E3B">
      <w:pPr>
        <w:tabs>
          <w:tab w:val="left" w:pos="3858"/>
        </w:tabs>
        <w:jc w:val="both"/>
        <w:rPr>
          <w:rFonts w:cs="Times New Roman"/>
          <w:b/>
        </w:rPr>
      </w:pPr>
      <w:r>
        <w:t xml:space="preserve">          ***** n. 85775</w:t>
        <w:tab/>
        <w:t xml:space="preserve">                            ***** n.123978</w:t>
      </w:r>
    </w:p>
    <w:p w14:paraId="69F1DD22" w14:textId="77777777" w:rsidR="00EE7E3B" w:rsidRPr="00EE7E3B" w:rsidRDefault="00EE7E3B" w:rsidP="00EE7E3B">
      <w:pPr>
        <w:jc w:val="both"/>
        <w:rPr>
          <w:rFonts w:cs="Times New Roman"/>
          <w:b/>
        </w:rPr>
      </w:pPr>
      <w:r>
        <w:t xml:space="preserve"> </w:t>
      </w:r>
    </w:p>
    <w:p w14:paraId="7EBD5663" w14:textId="77777777" w:rsidR="00EE7E3B" w:rsidRDefault="00EE7E3B" w:rsidP="00EE7E3B">
      <w:pPr>
        <w:tabs>
          <w:tab w:val="left" w:pos="5055"/>
        </w:tabs>
        <w:jc w:val="both"/>
        <w:rPr>
          <w:rFonts w:cs="Times New Roman"/>
          <w:b/>
        </w:rPr>
      </w:pPr>
      <w:r>
        <w:t xml:space="preserve">                                  </w:t>
      </w:r>
    </w:p>
    <w:p w14:paraId="40A80987" w14:textId="77777777" w:rsidR="00EE7E3B" w:rsidRPr="00EE7E3B" w:rsidRDefault="00EE7E3B" w:rsidP="00EE7E3B">
      <w:pPr>
        <w:tabs>
          <w:tab w:val="left" w:pos="5055"/>
        </w:tabs>
        <w:jc w:val="both"/>
        <w:rPr>
          <w:rFonts w:cs="Times New Roman"/>
          <w:b/>
        </w:rPr>
      </w:pPr>
      <w:r/>
    </w:p>
    <w:p w14:paraId="098259BC" w14:textId="77777777" w:rsidR="00EE7E3B" w:rsidRPr="002A7E3C" w:rsidRDefault="00EE7E3B" w:rsidP="00EE7E3B">
      <w:pPr>
        <w:tabs>
          <w:tab w:val="left" w:pos="5055"/>
        </w:tabs>
        <w:jc w:val="center"/>
        <w:rPr>
          <w:rFonts w:cs="Times New Roman"/>
          <w:b/>
        </w:rPr>
      </w:pPr>
      <w:r>
        <w:t>***** dos ***** Paião</w:t>
      </w:r>
    </w:p>
    <w:p w14:paraId="68B94508" w14:textId="77777777" w:rsidR="00EE7E3B" w:rsidRPr="002A7E3C" w:rsidRDefault="00EE7E3B" w:rsidP="00EE7E3B">
      <w:pPr>
        <w:tabs>
          <w:tab w:val="left" w:pos="5055"/>
        </w:tabs>
        <w:jc w:val="center"/>
        <w:rPr>
          <w:rFonts w:cs="Times New Roman"/>
          <w:b/>
        </w:rPr>
      </w:pPr>
      <w:r>
        <w:t>*****</w:t>
      </w:r>
    </w:p>
    <w:p w14:paraId="269A258A" w14:textId="77777777" w:rsidR="00EE7E3B" w:rsidRPr="002A7E3C" w:rsidRDefault="00EE7E3B" w:rsidP="00EE7E3B">
      <w:pPr>
        <w:tabs>
          <w:tab w:val="left" w:pos="5055"/>
        </w:tabs>
        <w:jc w:val="center"/>
        <w:rPr>
          <w:rFonts w:cs="Times New Roman"/>
          <w:b/>
        </w:rPr>
      </w:pPr>
      <w:r>
        <w:t>***** n. 546012</w:t>
      </w:r>
    </w:p>
    <w:p w14:paraId="029EEC9D" w14:textId="77777777" w:rsidR="00456290" w:rsidRPr="008221E3" w:rsidRDefault="00C3698B" w:rsidP="001A61F6">
      <w:pPr>
        <w:spacing w:line="360" w:lineRule="auto"/>
        <w:jc w:val="both"/>
        <w:rPr>
          <w:b/>
        </w:rPr>
      </w:pPr>
      <w:r>
        <w:tab/>
        <w:tab/>
      </w:r>
    </w:p>
    <w:sectPr w:rsidR="00456290" w:rsidRPr="008221E3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222FA" w14:textId="77777777" w:rsidR="006B2170" w:rsidRDefault="006B2170" w:rsidP="002B08D9">
      <w:r>
        <w:separator/>
      </w:r>
    </w:p>
  </w:endnote>
  <w:endnote w:type="continuationSeparator" w:id="0">
    <w:p w14:paraId="73B34553" w14:textId="77777777" w:rsidR="006B2170" w:rsidRDefault="006B2170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406A4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05BF8A56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202AC708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52C66" w14:textId="77777777" w:rsidR="006B2170" w:rsidRDefault="006B2170" w:rsidP="002B08D9">
      <w:r>
        <w:separator/>
      </w:r>
    </w:p>
  </w:footnote>
  <w:footnote w:type="continuationSeparator" w:id="0">
    <w:p w14:paraId="0F1742CE" w14:textId="77777777" w:rsidR="006B2170" w:rsidRDefault="006B2170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24987" w14:textId="77777777" w:rsidR="00EA0693" w:rsidRDefault="00EA0693">
    <w:pPr>
      <w:pStyle w:val="Cabealho"/>
    </w:pPr>
    <w:r>
      <w:rPr>
        <w:noProof/>
      </w:rPr>
      <w:pict w14:anchorId="2CEA6D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40ABA532" w14:textId="77777777" w:rsidR="00EA0693" w:rsidRDefault="00EA0693">
    <w:pPr>
      <w:pStyle w:val="Cabealho"/>
    </w:pPr>
  </w:p>
  <w:p w14:paraId="13ED5140" w14:textId="77777777" w:rsidR="00EA0693" w:rsidRDefault="00EA0693">
    <w:pPr>
      <w:pStyle w:val="Cabealho"/>
    </w:pPr>
  </w:p>
  <w:p w14:paraId="1252AED0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09091BA3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3D75E6ED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2806511">
    <w:abstractNumId w:val="1"/>
  </w:num>
  <w:num w:numId="2" w16cid:durableId="575166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6B1F"/>
    <w:rsid w:val="00007392"/>
    <w:rsid w:val="000131F9"/>
    <w:rsid w:val="0001335B"/>
    <w:rsid w:val="00016A57"/>
    <w:rsid w:val="00016FD1"/>
    <w:rsid w:val="00020BE9"/>
    <w:rsid w:val="000224C3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80CAF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22848"/>
    <w:rsid w:val="001235AD"/>
    <w:rsid w:val="00123FA7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288C"/>
    <w:rsid w:val="00152B45"/>
    <w:rsid w:val="001550A9"/>
    <w:rsid w:val="00160DED"/>
    <w:rsid w:val="001616CC"/>
    <w:rsid w:val="001712B3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1D41"/>
    <w:rsid w:val="001A3507"/>
    <w:rsid w:val="001A42BD"/>
    <w:rsid w:val="001A43EB"/>
    <w:rsid w:val="001A61F6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212AD2"/>
    <w:rsid w:val="002177FB"/>
    <w:rsid w:val="0022284B"/>
    <w:rsid w:val="002241A8"/>
    <w:rsid w:val="002267EB"/>
    <w:rsid w:val="00226F11"/>
    <w:rsid w:val="00227C68"/>
    <w:rsid w:val="00232DB6"/>
    <w:rsid w:val="0023517C"/>
    <w:rsid w:val="0023657F"/>
    <w:rsid w:val="00244677"/>
    <w:rsid w:val="00245ECD"/>
    <w:rsid w:val="002524A6"/>
    <w:rsid w:val="002572B8"/>
    <w:rsid w:val="00263F47"/>
    <w:rsid w:val="00266026"/>
    <w:rsid w:val="002662D2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1EE6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40FE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79E6"/>
    <w:rsid w:val="0032108D"/>
    <w:rsid w:val="00327F4E"/>
    <w:rsid w:val="00330486"/>
    <w:rsid w:val="00330D1D"/>
    <w:rsid w:val="003346D5"/>
    <w:rsid w:val="00335A42"/>
    <w:rsid w:val="0034151C"/>
    <w:rsid w:val="00342379"/>
    <w:rsid w:val="003439C8"/>
    <w:rsid w:val="0034520A"/>
    <w:rsid w:val="00347DB2"/>
    <w:rsid w:val="00350161"/>
    <w:rsid w:val="003529A0"/>
    <w:rsid w:val="0035758E"/>
    <w:rsid w:val="003631FC"/>
    <w:rsid w:val="00364456"/>
    <w:rsid w:val="00364C79"/>
    <w:rsid w:val="003664C3"/>
    <w:rsid w:val="00371A5E"/>
    <w:rsid w:val="00372352"/>
    <w:rsid w:val="00372AEB"/>
    <w:rsid w:val="00377C97"/>
    <w:rsid w:val="0038338C"/>
    <w:rsid w:val="00383C0C"/>
    <w:rsid w:val="003871BB"/>
    <w:rsid w:val="00387786"/>
    <w:rsid w:val="00391655"/>
    <w:rsid w:val="00395595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279AA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48E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587C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1D63"/>
    <w:rsid w:val="004B2E84"/>
    <w:rsid w:val="004B68A9"/>
    <w:rsid w:val="004B7266"/>
    <w:rsid w:val="004C2272"/>
    <w:rsid w:val="004C3076"/>
    <w:rsid w:val="004C4E7D"/>
    <w:rsid w:val="004C6C26"/>
    <w:rsid w:val="004D0534"/>
    <w:rsid w:val="004D11A2"/>
    <w:rsid w:val="004D2F88"/>
    <w:rsid w:val="004D3D86"/>
    <w:rsid w:val="004D6CB9"/>
    <w:rsid w:val="004E4B51"/>
    <w:rsid w:val="004E4D24"/>
    <w:rsid w:val="004E62FC"/>
    <w:rsid w:val="004E6BA8"/>
    <w:rsid w:val="004F4DED"/>
    <w:rsid w:val="004F7562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635D"/>
    <w:rsid w:val="005308C5"/>
    <w:rsid w:val="0053327B"/>
    <w:rsid w:val="00535D4B"/>
    <w:rsid w:val="0053750B"/>
    <w:rsid w:val="005375B1"/>
    <w:rsid w:val="005466FD"/>
    <w:rsid w:val="00546C5A"/>
    <w:rsid w:val="00551C24"/>
    <w:rsid w:val="00562D74"/>
    <w:rsid w:val="0056445F"/>
    <w:rsid w:val="0056527A"/>
    <w:rsid w:val="00566A98"/>
    <w:rsid w:val="00570B2F"/>
    <w:rsid w:val="00574E16"/>
    <w:rsid w:val="00576092"/>
    <w:rsid w:val="00576381"/>
    <w:rsid w:val="00576E22"/>
    <w:rsid w:val="005825F7"/>
    <w:rsid w:val="005855B3"/>
    <w:rsid w:val="0058676B"/>
    <w:rsid w:val="00586991"/>
    <w:rsid w:val="00590957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7A8"/>
    <w:rsid w:val="005D0CBF"/>
    <w:rsid w:val="005D25BA"/>
    <w:rsid w:val="005D28BF"/>
    <w:rsid w:val="005D4687"/>
    <w:rsid w:val="005D51FE"/>
    <w:rsid w:val="005E2BE0"/>
    <w:rsid w:val="005E77E7"/>
    <w:rsid w:val="00600C1E"/>
    <w:rsid w:val="006014D8"/>
    <w:rsid w:val="006021B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42DE2"/>
    <w:rsid w:val="00643C05"/>
    <w:rsid w:val="0064557D"/>
    <w:rsid w:val="006537D6"/>
    <w:rsid w:val="0065428E"/>
    <w:rsid w:val="0066263E"/>
    <w:rsid w:val="00664426"/>
    <w:rsid w:val="00664CAD"/>
    <w:rsid w:val="00672A26"/>
    <w:rsid w:val="00676825"/>
    <w:rsid w:val="00680BD2"/>
    <w:rsid w:val="00681E3A"/>
    <w:rsid w:val="00683CD7"/>
    <w:rsid w:val="00684BAB"/>
    <w:rsid w:val="0069162A"/>
    <w:rsid w:val="00691D6C"/>
    <w:rsid w:val="0069492F"/>
    <w:rsid w:val="006A0E5F"/>
    <w:rsid w:val="006A1F08"/>
    <w:rsid w:val="006A5B08"/>
    <w:rsid w:val="006A7A69"/>
    <w:rsid w:val="006B2170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ED5"/>
    <w:rsid w:val="006D07A1"/>
    <w:rsid w:val="006D0ED2"/>
    <w:rsid w:val="006D43D1"/>
    <w:rsid w:val="006D5C7D"/>
    <w:rsid w:val="006D6978"/>
    <w:rsid w:val="006D71F7"/>
    <w:rsid w:val="006D7730"/>
    <w:rsid w:val="006E0578"/>
    <w:rsid w:val="006E2504"/>
    <w:rsid w:val="006E321C"/>
    <w:rsid w:val="006E3EDE"/>
    <w:rsid w:val="006E7CD6"/>
    <w:rsid w:val="006F311B"/>
    <w:rsid w:val="006F5CFA"/>
    <w:rsid w:val="006F6629"/>
    <w:rsid w:val="00703F3F"/>
    <w:rsid w:val="00711AF6"/>
    <w:rsid w:val="00711D9A"/>
    <w:rsid w:val="00714171"/>
    <w:rsid w:val="007142C0"/>
    <w:rsid w:val="00715A21"/>
    <w:rsid w:val="00717F8C"/>
    <w:rsid w:val="00717FA8"/>
    <w:rsid w:val="0072324E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55AF0"/>
    <w:rsid w:val="00755C86"/>
    <w:rsid w:val="00761AEE"/>
    <w:rsid w:val="00761EDD"/>
    <w:rsid w:val="007663FD"/>
    <w:rsid w:val="0077018A"/>
    <w:rsid w:val="00770306"/>
    <w:rsid w:val="0077545E"/>
    <w:rsid w:val="00776D0D"/>
    <w:rsid w:val="00780387"/>
    <w:rsid w:val="0078051E"/>
    <w:rsid w:val="0078102C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4073"/>
    <w:rsid w:val="007C5A8A"/>
    <w:rsid w:val="007D1708"/>
    <w:rsid w:val="007D44F1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21DFC"/>
    <w:rsid w:val="008221E3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7C65"/>
    <w:rsid w:val="008D1857"/>
    <w:rsid w:val="008D2762"/>
    <w:rsid w:val="008D4AB0"/>
    <w:rsid w:val="008E4086"/>
    <w:rsid w:val="008E5EFD"/>
    <w:rsid w:val="008E7A6C"/>
    <w:rsid w:val="008F11D1"/>
    <w:rsid w:val="008F38C5"/>
    <w:rsid w:val="008F53BA"/>
    <w:rsid w:val="009011DF"/>
    <w:rsid w:val="009015BE"/>
    <w:rsid w:val="00904988"/>
    <w:rsid w:val="00904E1A"/>
    <w:rsid w:val="00905009"/>
    <w:rsid w:val="00911BFD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061C"/>
    <w:rsid w:val="009733C4"/>
    <w:rsid w:val="00976328"/>
    <w:rsid w:val="0097671D"/>
    <w:rsid w:val="0098047D"/>
    <w:rsid w:val="00982720"/>
    <w:rsid w:val="00983187"/>
    <w:rsid w:val="00985F3A"/>
    <w:rsid w:val="00985F80"/>
    <w:rsid w:val="0098768A"/>
    <w:rsid w:val="009A6224"/>
    <w:rsid w:val="009B3C4E"/>
    <w:rsid w:val="009B5AEC"/>
    <w:rsid w:val="009C44A3"/>
    <w:rsid w:val="009C522E"/>
    <w:rsid w:val="009C7BBC"/>
    <w:rsid w:val="009D0324"/>
    <w:rsid w:val="009D356D"/>
    <w:rsid w:val="009D543D"/>
    <w:rsid w:val="009D64AC"/>
    <w:rsid w:val="009E02A9"/>
    <w:rsid w:val="009E2E79"/>
    <w:rsid w:val="009E41CC"/>
    <w:rsid w:val="009F063A"/>
    <w:rsid w:val="009F07A2"/>
    <w:rsid w:val="009F3FE3"/>
    <w:rsid w:val="009F451D"/>
    <w:rsid w:val="009F4F0C"/>
    <w:rsid w:val="009F5776"/>
    <w:rsid w:val="009F5B9E"/>
    <w:rsid w:val="009F6070"/>
    <w:rsid w:val="00A0338F"/>
    <w:rsid w:val="00A06122"/>
    <w:rsid w:val="00A06560"/>
    <w:rsid w:val="00A20B5A"/>
    <w:rsid w:val="00A212E7"/>
    <w:rsid w:val="00A252B6"/>
    <w:rsid w:val="00A31D7D"/>
    <w:rsid w:val="00A3253C"/>
    <w:rsid w:val="00A32A57"/>
    <w:rsid w:val="00A33BAD"/>
    <w:rsid w:val="00A33ED3"/>
    <w:rsid w:val="00A347AF"/>
    <w:rsid w:val="00A375DC"/>
    <w:rsid w:val="00A403EE"/>
    <w:rsid w:val="00A4503A"/>
    <w:rsid w:val="00A46882"/>
    <w:rsid w:val="00A4757C"/>
    <w:rsid w:val="00A507C1"/>
    <w:rsid w:val="00A53811"/>
    <w:rsid w:val="00A61605"/>
    <w:rsid w:val="00A66EFE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7F2"/>
    <w:rsid w:val="00B25FBB"/>
    <w:rsid w:val="00B268BC"/>
    <w:rsid w:val="00B409F4"/>
    <w:rsid w:val="00B42541"/>
    <w:rsid w:val="00B4502E"/>
    <w:rsid w:val="00B45FE6"/>
    <w:rsid w:val="00B477E9"/>
    <w:rsid w:val="00B51ECE"/>
    <w:rsid w:val="00B52E88"/>
    <w:rsid w:val="00B564DE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2391"/>
    <w:rsid w:val="00B912D7"/>
    <w:rsid w:val="00B94447"/>
    <w:rsid w:val="00B945A1"/>
    <w:rsid w:val="00BA2F3F"/>
    <w:rsid w:val="00BA5CE1"/>
    <w:rsid w:val="00BA7B46"/>
    <w:rsid w:val="00BB07FA"/>
    <w:rsid w:val="00BB149E"/>
    <w:rsid w:val="00BB52FE"/>
    <w:rsid w:val="00BC046D"/>
    <w:rsid w:val="00BC1574"/>
    <w:rsid w:val="00BC1EAC"/>
    <w:rsid w:val="00BC4A62"/>
    <w:rsid w:val="00BC4D20"/>
    <w:rsid w:val="00BC6B45"/>
    <w:rsid w:val="00BC6E8E"/>
    <w:rsid w:val="00BD20E7"/>
    <w:rsid w:val="00BD3779"/>
    <w:rsid w:val="00BD40DE"/>
    <w:rsid w:val="00BD4F74"/>
    <w:rsid w:val="00BE2169"/>
    <w:rsid w:val="00BE4673"/>
    <w:rsid w:val="00BE6D13"/>
    <w:rsid w:val="00BF0579"/>
    <w:rsid w:val="00BF34D3"/>
    <w:rsid w:val="00BF4E20"/>
    <w:rsid w:val="00C01C2D"/>
    <w:rsid w:val="00C03907"/>
    <w:rsid w:val="00C10FC4"/>
    <w:rsid w:val="00C12D74"/>
    <w:rsid w:val="00C144DE"/>
    <w:rsid w:val="00C23699"/>
    <w:rsid w:val="00C247D9"/>
    <w:rsid w:val="00C248AB"/>
    <w:rsid w:val="00C32290"/>
    <w:rsid w:val="00C32E38"/>
    <w:rsid w:val="00C344CB"/>
    <w:rsid w:val="00C3698B"/>
    <w:rsid w:val="00C41EED"/>
    <w:rsid w:val="00C45870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A14B7"/>
    <w:rsid w:val="00CA1776"/>
    <w:rsid w:val="00CA6C65"/>
    <w:rsid w:val="00CA78C7"/>
    <w:rsid w:val="00CB0692"/>
    <w:rsid w:val="00CB0C06"/>
    <w:rsid w:val="00CB3A84"/>
    <w:rsid w:val="00CB65A4"/>
    <w:rsid w:val="00CC191E"/>
    <w:rsid w:val="00CC1F36"/>
    <w:rsid w:val="00CC29E6"/>
    <w:rsid w:val="00CD1F68"/>
    <w:rsid w:val="00CE516A"/>
    <w:rsid w:val="00CE6182"/>
    <w:rsid w:val="00CF125D"/>
    <w:rsid w:val="00CF1F95"/>
    <w:rsid w:val="00D04806"/>
    <w:rsid w:val="00D06EB1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2A84"/>
    <w:rsid w:val="00D63953"/>
    <w:rsid w:val="00D6681A"/>
    <w:rsid w:val="00D71EB0"/>
    <w:rsid w:val="00D72B98"/>
    <w:rsid w:val="00D73D9F"/>
    <w:rsid w:val="00D74366"/>
    <w:rsid w:val="00D7508B"/>
    <w:rsid w:val="00D75A60"/>
    <w:rsid w:val="00D77E61"/>
    <w:rsid w:val="00D80456"/>
    <w:rsid w:val="00D832FD"/>
    <w:rsid w:val="00D83D82"/>
    <w:rsid w:val="00D861CD"/>
    <w:rsid w:val="00D8639A"/>
    <w:rsid w:val="00D902F5"/>
    <w:rsid w:val="00D93B7A"/>
    <w:rsid w:val="00DA36A8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BBD"/>
    <w:rsid w:val="00DE3441"/>
    <w:rsid w:val="00DE4D3E"/>
    <w:rsid w:val="00DE770F"/>
    <w:rsid w:val="00DF0956"/>
    <w:rsid w:val="00DF2AC1"/>
    <w:rsid w:val="00DF62AE"/>
    <w:rsid w:val="00E037E0"/>
    <w:rsid w:val="00E0730C"/>
    <w:rsid w:val="00E10F0D"/>
    <w:rsid w:val="00E112F8"/>
    <w:rsid w:val="00E11AAD"/>
    <w:rsid w:val="00E12DB3"/>
    <w:rsid w:val="00E14CFA"/>
    <w:rsid w:val="00E17485"/>
    <w:rsid w:val="00E20937"/>
    <w:rsid w:val="00E21E67"/>
    <w:rsid w:val="00E21F91"/>
    <w:rsid w:val="00E2390F"/>
    <w:rsid w:val="00E26C1A"/>
    <w:rsid w:val="00E3009C"/>
    <w:rsid w:val="00E3170E"/>
    <w:rsid w:val="00E32AF7"/>
    <w:rsid w:val="00E33220"/>
    <w:rsid w:val="00E337FD"/>
    <w:rsid w:val="00E355E1"/>
    <w:rsid w:val="00E42D48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C25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E001E"/>
    <w:rsid w:val="00EE1689"/>
    <w:rsid w:val="00EE319E"/>
    <w:rsid w:val="00EE7E3B"/>
    <w:rsid w:val="00EF1A25"/>
    <w:rsid w:val="00EF2784"/>
    <w:rsid w:val="00F024C6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4376E"/>
    <w:rsid w:val="00F44547"/>
    <w:rsid w:val="00F45338"/>
    <w:rsid w:val="00F514AE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B06AA"/>
    <w:rsid w:val="00FB0ED9"/>
    <w:rsid w:val="00FB34A8"/>
    <w:rsid w:val="00FB7A04"/>
    <w:rsid w:val="00FC4B50"/>
    <w:rsid w:val="00FD4830"/>
    <w:rsid w:val="00FD743E"/>
    <w:rsid w:val="00FD74F9"/>
    <w:rsid w:val="00FE176B"/>
    <w:rsid w:val="00FE2A67"/>
    <w:rsid w:val="00FF03E2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61E78F9F"/>
  <w15:chartTrackingRefBased/>
  <w15:docId w15:val="{4F3D4960-7FCE-4F53-87CF-92DA264F9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D6A8A-5671-42E7-B2FD-75679A13E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685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4380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2025-09-25T19:33:00Z</dcterms:created>
  <dcterms:modified xsi:type="dcterms:W3CDTF">2025-09-25T19:33:00Z</dcterms:modified>
</cp:coreProperties>
</file>