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43D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418F2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</w:t>
      </w:r>
      <w:r w:rsidR="00371467">
        <w:rPr>
          <w:rFonts w:ascii="Times New Roman" w:hAnsi="Times New Roman" w:cs="Times New Roman"/>
          <w:sz w:val="24"/>
          <w:szCs w:val="24"/>
        </w:rPr>
        <w:t xml:space="preserve">a necessidade de mudanças internas nos Departamentos e Setores do </w:t>
      </w:r>
      <w:proofErr w:type="spellStart"/>
      <w:proofErr w:type="gramStart"/>
      <w:r w:rsidR="0037146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146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o empregado público Sr. Thiago Flávio Ribeiro Penha da função gratificada de Chefe do Setor de Protocolo e Arquivo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23D7B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 supracitado para desenvolver suas atribuições funcionais e administrativas no Departamento de Inscrição, Registro e Cadastro,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vinculadas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recepção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E24AF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gratificação no valor de R$ 250,00 (duzentos e cinquenta reais) ao referido empregado público, para atendimento aos profissionais de Enfermagem</w:t>
      </w:r>
      <w:r w:rsidR="00B32A4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ciência do empregado público supramencionado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418F2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67" w:rsidRDefault="00371467" w:rsidP="00001480">
      <w:pPr>
        <w:spacing w:after="0" w:line="240" w:lineRule="auto"/>
      </w:pPr>
      <w:r>
        <w:separator/>
      </w:r>
    </w:p>
  </w:endnote>
  <w:endnote w:type="continuationSeparator" w:id="0">
    <w:p w:rsidR="00371467" w:rsidRDefault="003714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7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71467" w:rsidRPr="00282966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71467" w:rsidRPr="00282966" w:rsidRDefault="0037146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71467" w:rsidRPr="00DB3D8B" w:rsidRDefault="003714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71467" w:rsidRPr="00E71A61" w:rsidRDefault="0037146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67" w:rsidRDefault="00371467" w:rsidP="00001480">
      <w:pPr>
        <w:spacing w:after="0" w:line="240" w:lineRule="auto"/>
      </w:pPr>
      <w:r>
        <w:separator/>
      </w:r>
    </w:p>
  </w:footnote>
  <w:footnote w:type="continuationSeparator" w:id="0">
    <w:p w:rsidR="00371467" w:rsidRDefault="003714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67" w:rsidRDefault="0037146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1467" w:rsidRDefault="00371467" w:rsidP="002F663E">
    <w:pPr>
      <w:pStyle w:val="Cabealho"/>
    </w:pPr>
  </w:p>
  <w:p w:rsidR="00371467" w:rsidRDefault="003714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71467" w:rsidRDefault="0037146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71467" w:rsidRDefault="0037146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0A70F-00C0-45A5-B766-344F30D6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2018-07-06T13:53:00Z</cp:lastPrinted>
  <dcterms:created xsi:type="dcterms:W3CDTF">2018-07-06T13:14:00Z</dcterms:created>
  <dcterms:modified xsi:type="dcterms:W3CDTF">2018-07-06T13:53:00Z</dcterms:modified>
</cp:coreProperties>
</file>