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E16B460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212/2025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25FF25B" w:rsidR="00E523BB" w:rsidRDefault="00AF33D6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***** da Câmara de ética *****,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5725C830" w14:textId="77777777" w:rsidR="000915A0" w:rsidRDefault="001C00B2" w:rsidP="000915A0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01 de dezembro de 2025, que aprovou o ***** de ***** nº 065/2025, emitido pela ***** . ***** . ***** , ***** n. 96606 -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3D912DF9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.  ***** da *****, ***** nº 227.624 - *****, conforme os artigos 38, 45, 61, 76 e 87,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74F68914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452/2025, decidem:</w:t>
      </w:r>
    </w:p>
    <w:p w14:paraId="593EF7F6" w14:textId="446652B1" w:rsidR="008C22A0" w:rsidRPr="0091531F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***** .  ***** da *****, ***** nº 227.624 – *****.</w:t>
      </w:r>
    </w:p>
    <w:p w14:paraId="6C12690A" w14:textId="6C3C1D5A" w:rsidR="001C00B2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03E2E1D6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15 de dezembro de 2025.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7FB3E626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. ***** </w:t>
      </w:r>
    </w:p>
    <w:p w14:paraId="281CCC22" w14:textId="315E12AB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DBB2F50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96606-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3DF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5A0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A77FF"/>
    <w:rsid w:val="000B4584"/>
    <w:rsid w:val="000C23F4"/>
    <w:rsid w:val="000C253D"/>
    <w:rsid w:val="000C753B"/>
    <w:rsid w:val="000D12F8"/>
    <w:rsid w:val="000D2927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1373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32E2"/>
    <w:rsid w:val="002465B2"/>
    <w:rsid w:val="00246EFE"/>
    <w:rsid w:val="0025044B"/>
    <w:rsid w:val="00252F08"/>
    <w:rsid w:val="002530B9"/>
    <w:rsid w:val="0025656A"/>
    <w:rsid w:val="00265C62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1D4C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955B8"/>
    <w:rsid w:val="003A0A21"/>
    <w:rsid w:val="003A3A1C"/>
    <w:rsid w:val="003A5A77"/>
    <w:rsid w:val="003B2C0E"/>
    <w:rsid w:val="003B481C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1591"/>
    <w:rsid w:val="00484C59"/>
    <w:rsid w:val="00484DF6"/>
    <w:rsid w:val="00491FE7"/>
    <w:rsid w:val="00492393"/>
    <w:rsid w:val="00492CD9"/>
    <w:rsid w:val="00497957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4F77F3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533C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44F9"/>
    <w:rsid w:val="0088610B"/>
    <w:rsid w:val="0089027E"/>
    <w:rsid w:val="008904B1"/>
    <w:rsid w:val="008A182D"/>
    <w:rsid w:val="008A4685"/>
    <w:rsid w:val="008B0C01"/>
    <w:rsid w:val="008B3312"/>
    <w:rsid w:val="008C22A0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3528"/>
    <w:rsid w:val="009067E6"/>
    <w:rsid w:val="0091219A"/>
    <w:rsid w:val="00912E3F"/>
    <w:rsid w:val="009152E6"/>
    <w:rsid w:val="0091531F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42B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3B78"/>
    <w:rsid w:val="00A840F1"/>
    <w:rsid w:val="00A8595B"/>
    <w:rsid w:val="00A85B5A"/>
    <w:rsid w:val="00A91D9E"/>
    <w:rsid w:val="00A92562"/>
    <w:rsid w:val="00AA2705"/>
    <w:rsid w:val="00AA28A7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E5479"/>
    <w:rsid w:val="00AE65ED"/>
    <w:rsid w:val="00AF33D6"/>
    <w:rsid w:val="00AF381D"/>
    <w:rsid w:val="00AF732E"/>
    <w:rsid w:val="00AF77B4"/>
    <w:rsid w:val="00B0006D"/>
    <w:rsid w:val="00B04726"/>
    <w:rsid w:val="00B06A65"/>
    <w:rsid w:val="00B10147"/>
    <w:rsid w:val="00B11BFE"/>
    <w:rsid w:val="00B149E6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6911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600"/>
    <w:rsid w:val="00BE7568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735D"/>
    <w:rsid w:val="00CE7E08"/>
    <w:rsid w:val="00CF3432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2404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408A"/>
    <w:rsid w:val="00E061DE"/>
    <w:rsid w:val="00E13A22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E2517"/>
    <w:rsid w:val="00EE421F"/>
    <w:rsid w:val="00EF1A3B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4487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87F"/>
    <w:rsid w:val="00FC45B1"/>
    <w:rsid w:val="00FC5A1F"/>
    <w:rsid w:val="00FC7C98"/>
    <w:rsid w:val="00FD58ED"/>
    <w:rsid w:val="00FE10A9"/>
    <w:rsid w:val="00FE2708"/>
    <w:rsid w:val="00FE274D"/>
    <w:rsid w:val="00FE3CCD"/>
    <w:rsid w:val="00FE6FA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926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266</Words>
  <Characters>1492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1755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149</cp:revision>
  <cp:lastPrinted>2025-12-19T12:53:00Z</cp:lastPrinted>
  <dcterms:created xsi:type="dcterms:W3CDTF">2025-06-17T16:03:00Z</dcterms:created>
  <dcterms:modified xsi:type="dcterms:W3CDTF">2025-12-19T12:56:00Z</dcterms:modified>
</cp:coreProperties>
</file>